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3"/>
        <w:gridCol w:w="3542"/>
      </w:tblGrid>
      <w:tr w:rsidR="0095062D" w:rsidRPr="009A01A0" w:rsidTr="00414B97">
        <w:tc>
          <w:tcPr>
            <w:tcW w:w="5813" w:type="dxa"/>
            <w:hideMark/>
          </w:tcPr>
          <w:p w:rsidR="0095062D" w:rsidRPr="009A01A0" w:rsidRDefault="0095062D" w:rsidP="00414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9A01A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ПРИНЯТО</w:t>
            </w:r>
          </w:p>
          <w:p w:rsidR="0095062D" w:rsidRPr="009A01A0" w:rsidRDefault="0095062D" w:rsidP="00414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9A01A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На педагогическом совете</w:t>
            </w:r>
          </w:p>
          <w:p w:rsidR="0095062D" w:rsidRPr="009A01A0" w:rsidRDefault="0095062D" w:rsidP="00414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9A01A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МБДОУ «Детский сад № 11.»</w:t>
            </w:r>
          </w:p>
          <w:p w:rsidR="0095062D" w:rsidRPr="009A01A0" w:rsidRDefault="0095062D" w:rsidP="00357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9A01A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Протокол №</w:t>
            </w:r>
            <w:r w:rsidR="00357855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1 </w:t>
            </w:r>
            <w:r w:rsidRPr="009A01A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от 15.01.2021г</w:t>
            </w:r>
          </w:p>
        </w:tc>
        <w:tc>
          <w:tcPr>
            <w:tcW w:w="3542" w:type="dxa"/>
            <w:hideMark/>
          </w:tcPr>
          <w:p w:rsidR="0095062D" w:rsidRPr="009A01A0" w:rsidRDefault="0095062D" w:rsidP="00414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9A01A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УТВЕРЖДЕН</w:t>
            </w:r>
            <w:r w:rsidR="00357855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О</w:t>
            </w:r>
            <w:r w:rsidRPr="009A01A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</w:t>
            </w:r>
          </w:p>
          <w:p w:rsidR="0095062D" w:rsidRPr="009A01A0" w:rsidRDefault="00357855" w:rsidP="00414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9A01A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З</w:t>
            </w:r>
            <w:r w:rsidR="0095062D" w:rsidRPr="009A01A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аведующ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ий </w:t>
            </w:r>
            <w:r w:rsidR="0095062D" w:rsidRPr="009A01A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МБДОУ </w:t>
            </w:r>
          </w:p>
          <w:p w:rsidR="0095062D" w:rsidRPr="009A01A0" w:rsidRDefault="0095062D" w:rsidP="00414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9A01A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«Детский сад № 11.»</w:t>
            </w:r>
          </w:p>
          <w:p w:rsidR="0095062D" w:rsidRPr="009A01A0" w:rsidRDefault="0095062D" w:rsidP="00414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9A01A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_______________/Т.В. Матвеева</w:t>
            </w:r>
          </w:p>
          <w:p w:rsidR="0095062D" w:rsidRPr="009A01A0" w:rsidRDefault="00357855" w:rsidP="00414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Приказ </w:t>
            </w:r>
            <w:r w:rsidR="0095062D" w:rsidRPr="009A01A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№ 18 от 15.01.2021 г.           </w:t>
            </w:r>
          </w:p>
        </w:tc>
      </w:tr>
    </w:tbl>
    <w:p w:rsidR="00C074D8" w:rsidRDefault="00C074D8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62D" w:rsidRPr="0095062D" w:rsidRDefault="0095062D" w:rsidP="0095062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062D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95062D" w:rsidRDefault="0095062D" w:rsidP="0095062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062D">
        <w:rPr>
          <w:rFonts w:ascii="Times New Roman" w:hAnsi="Times New Roman" w:cs="Times New Roman"/>
          <w:b/>
          <w:bCs/>
          <w:sz w:val="28"/>
          <w:szCs w:val="28"/>
        </w:rPr>
        <w:t xml:space="preserve">о внутренней системе оценки качества образования в </w:t>
      </w:r>
      <w:bookmarkStart w:id="0" w:name="_Hlk93910355"/>
      <w:r>
        <w:rPr>
          <w:rFonts w:ascii="Times New Roman" w:hAnsi="Times New Roman" w:cs="Times New Roman"/>
          <w:b/>
          <w:bCs/>
          <w:sz w:val="28"/>
          <w:szCs w:val="28"/>
        </w:rPr>
        <w:t>муниципальном бюджетном дошкольном образовательном учреждении</w:t>
      </w:r>
    </w:p>
    <w:p w:rsidR="0095062D" w:rsidRPr="0095062D" w:rsidRDefault="0095062D" w:rsidP="0095062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«Детский сад № 11» г. Уссурийска Уссурийского городского округа</w:t>
      </w:r>
    </w:p>
    <w:bookmarkEnd w:id="0"/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62D" w:rsidRPr="0095062D" w:rsidRDefault="0095062D" w:rsidP="0095062D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062D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1.1. Настоящее Положение о внутренней системе оценки качества образования в муниципальном бюджетном дошкольном образовательном учреждении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 xml:space="preserve"> «Детский сад № 11» г. Уссурийска Уссурийского городского округа (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95062D">
        <w:rPr>
          <w:rFonts w:ascii="Times New Roman" w:hAnsi="Times New Roman" w:cs="Times New Roman"/>
          <w:sz w:val="28"/>
          <w:szCs w:val="28"/>
        </w:rPr>
        <w:t xml:space="preserve">) разработано в соответствии с Федеральным законом № 273-ФЗ от 29.12.2012 «Об образовании в Российской Федерации» с изменениями от 2 июля 2021 года, Приказом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 с изменениями на 21 января 2019 года, Приказом Министерства просвещения РФ от 31 июля 2020 г.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</w:t>
      </w:r>
      <w:r w:rsidRPr="0095062D">
        <w:rPr>
          <w:rFonts w:ascii="Times New Roman" w:hAnsi="Times New Roman" w:cs="Times New Roman"/>
          <w:sz w:val="28"/>
          <w:szCs w:val="28"/>
        </w:rPr>
        <w:lastRenderedPageBreak/>
        <w:t xml:space="preserve">дошкольного образования», Приказом </w:t>
      </w:r>
      <w:proofErr w:type="spellStart"/>
      <w:r w:rsidRPr="0095062D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Pr="0095062D">
        <w:rPr>
          <w:rFonts w:ascii="Times New Roman" w:hAnsi="Times New Roman" w:cs="Times New Roman"/>
          <w:sz w:val="28"/>
          <w:szCs w:val="28"/>
        </w:rPr>
        <w:t xml:space="preserve"> РФ «Об утверждении порядка проведения самообследования образовательной организацией» от 14.06.2013 № 462 с изменениями на 14 декабря 2017 года, Приказом </w:t>
      </w:r>
      <w:proofErr w:type="spellStart"/>
      <w:r w:rsidRPr="0095062D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Pr="0095062D">
        <w:rPr>
          <w:rFonts w:ascii="Times New Roman" w:hAnsi="Times New Roman" w:cs="Times New Roman"/>
          <w:sz w:val="28"/>
          <w:szCs w:val="28"/>
        </w:rPr>
        <w:t xml:space="preserve"> РФ «Об утверждении показателей деятельности образовательной организации, подлежащей самообследованию» от 10.12.2013 № 1324 с изменениями на 15 февраля 2017 года, а также Уставом дошкольного образовательного учреждения и другими нормативными правовыми актами Российской Федерации, регламентирующими деятельность организаций, осуществляющих образовательную деятельность.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1.2. Данное Положение о внутренней системе оценки качества образования в ДОУ (далее – Положение) определяет цели, задачи и принципы системы оценки качества образования в детском саду (далее – ВСОКО), ее организационную и функциональную структуру, содержание процедур контроля и экспертной оценки качества образования и общественное участие в оценке и контроле качества образования, устанавливает единые требования при проведении мониторинга качества образования (далее — мониторинг) в дошкольном образовательном учреждении.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1.3. Система мониторинга качества образования является составной частью системы оценки качества образования и служит информационным обеспечением образовательной деятельности дошкольного образовательного учреждения.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1.4. Внутренняя система оценки качества образования (ВСОКО) 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образовательных достижений воспитанников, эффективности образовательной программы с учетом запросов основных пользователей результатов системы оценки качества образования.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 xml:space="preserve">1.5. Основными пользователями результатов системы оценки качества образования ДОУ являются: воспитатели, воспитанники и их родители, педагогический совет детского сада, экспертные комиссии при проведении </w:t>
      </w:r>
      <w:r w:rsidRPr="0095062D">
        <w:rPr>
          <w:rFonts w:ascii="Times New Roman" w:hAnsi="Times New Roman" w:cs="Times New Roman"/>
          <w:sz w:val="28"/>
          <w:szCs w:val="28"/>
        </w:rPr>
        <w:lastRenderedPageBreak/>
        <w:t>процедур аттестации работников дошкольного образовательного учреждения.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1.6. Настоящее Положение о внутреннем мониторинге оценки качества образования в ДОУ распространяется на деятельность всех работников детского сада, осуществляющих профессиональную деятельность в соответствии с трудовым договором, в том числе, на сотрудников, работающих по совместительству в дошкольном образовательном учреждении.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1.7. Дошкольное образовательное учреждение обеспечивает проведение необходимых оценочных процедур, разработку и внедрение модели системы оценки качества, обеспечивает оценку, учет и дальнейшее использование полученных результатов.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1.8. В настоящем Положении используются следующие термины: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•Качество образования —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программы.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•Система оценки качества дошкольного образования — совокупность взаимосвязанных субъектов, объектов, показателей, критериев, способов, механизмов и процедур оценивания основных качественных характеристик дошкольного образования, свидетельствующих о выполнении установленных нормативов, стандартов, требований и ожиданий (потребностей) родителей воспитанников дошкольных образовательных организаций.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•Качество условий — выполнение санитарно-гигиенических норм организации образовательного процесса; организация питания в дошкольном учреждении; реализация мер по обеспечению безопасности воспитанников в организации образовательного процесса.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lastRenderedPageBreak/>
        <w:t>•Качество образования ДО — это соответствие системы дошкольного образования, происходящих в ней процессов и достигнутых результатов ожиданиям и требованиям государства (ФГОС ДО), общества и различных групп потребителей: детей, родителей, педагогов ДОУ, учителей начальной школы (учитывая муниципальную стратегию, гражданский заказ.)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•Контроль за образовательной деятельностью в рамках реализации Программы в ДОУ осуществляется не за образовательными результатами детей, а за условиями ее реализации, которые и способствуют достижению детьми определенных образовательных результатов. Используемые в детском саду критерии оценки эффективности деятельности отдельных работников должны быть построены на показателях, характеризующих создаваемые ими условия, при реализации образовательной программы (комментарии к ФГОС дошкольного образования, письмо Минобрнауки РФ от 28 февраля 2014 г. № 08-249).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•Оценивание качества — оценивание соответствия образовательной деятельности, реализуемой ДОУ, заданным требованиям Стандарта и Программы в дошкольном образовании направлено, в первую очередь, на оценивание созданных организацией условий в процессе образовательной деятельности (Примерная основная образовательная программа, 2015 год).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•Критерий — признак, на основании которого производится оценка, классификация оцениваемого объекта.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•Мониторинг в системе образования — комплексное аналитическое отслеживание процессов, определяющих количественно-качественные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актах, системе государственно-общественных требований к качеству образования, а также личностным ожиданиям участников образовательного процесса.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•Экспертиза — всестороннее изучение и анализ состояния, условий и результатов образовательной деятельности.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lastRenderedPageBreak/>
        <w:t>•Измерение — метод регистрации состояния качества образования, а также оценка уровня образовательных достижений, которые имеют стандартизированную форму и содержание которых соответствует реализуемым образовательным программам.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•Государственный образовательный стандарт дошкольного образования представляет собой совокупность обязательных требований к дошкольному образованию. Государственный образовательный стандарт дошкольного образования является ориентиром для независимой оценки качества дошкольного образования.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1.9. Оценка качества образования осуществляется посредством: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•системы контрольно-инспекционной деятельности;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•общественной экспертизы качества образования;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•лицензирования;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•государственной аккредитации;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•мониторинга качества образования.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1.10. В качестве источников данных для оценки качества образования используются: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•образовательная статистика;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•мониторинговые исследования;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•социологические опросы;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•отчеты работников детского сада;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•посещение мероприятий, организуемых педагогами дошкольного учреждения;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 xml:space="preserve">•отчет о результатах самообследования ДОУ. 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1.11. Проведение мониторинга ориентируется на основные аспекты качества образования: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•качество процессов;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•качество условий (программно-методические, материально-технические, кадровые, информационно-технические, организационные и др.);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•качество результата.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lastRenderedPageBreak/>
        <w:t>1.12. Направления мониторинга определяются, исходя из оцениваемого аспекта качества образования по результатам работы дошкольного образовательного учреждения за предыдущий учебный год, в соответствии с проблемами и задачами на текущий год.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1.13. На основании данного Положения ДОУ обеспечивает разработку, внедрение, проведение необходимых оценочных процедур, анализ, учет и дальнейшее использование полученных результатов.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1.14. Экспертная рабочая группа для проведения ВСОКО создается на основании приказа заведующего ДОУ в количестве 4-5 человек.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1.15. Система внутреннего мониторинга является составной частью годового плана работы дошкольного образовательного учреждения.</w:t>
      </w:r>
    </w:p>
    <w:p w:rsidR="0095062D" w:rsidRPr="0095062D" w:rsidRDefault="0095062D" w:rsidP="0095062D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062D">
        <w:rPr>
          <w:rFonts w:ascii="Times New Roman" w:hAnsi="Times New Roman" w:cs="Times New Roman"/>
          <w:b/>
          <w:bCs/>
          <w:sz w:val="28"/>
          <w:szCs w:val="28"/>
        </w:rPr>
        <w:t>2. Основные цели, задачи и принципы внутренней системы оценки качества образования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2.1. Целями ВСОКО являются: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•формирование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детском саду;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•получение объективной информации о функционировании и развитии системы образования в дошкольном образовательном учреждении, тенденциях его изменения и причинах, влияющих на его уровень;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•предоставления всем участникам образовательной деятельности и общественности достоверной информации о качестве образования;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•принятие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•прогнозирование развития образовательной системы детского сада.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2.2. Задачами построения внутренней системы оценки качества образования являются: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•формирование единого понимания критериев качества образования и подходов к его измерению;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lastRenderedPageBreak/>
        <w:t>•формирование системы аналитических показателей, позволяющей эффективно реализовывать основные цели оценки качества образования;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•формирование ресурсной базы и обеспечение функционирования дошкольной образовательной статистики и мониторинга качества образования;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•изучение и самооценка состояния развития и эффективности деятельности ДОУ;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•определение степени соответствия условий осуществления образовательной деятельности государственным требованиям;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•определение степени соответствия образовательных программ с учетом запросов основных потребителей образовательных услуг нормативным требованиям;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•обеспечение доступности качественного образования;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•оценка уровня индивидуальных образовательных достижений воспитанников;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•определение степени соответствия качества образования в рамках мониторинговых исследований качества образования государственным и социальным стандартам;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•выявление факторов, влияющих на качество образования;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•содействие повышению квалификации воспитателей, принимающих участие в процедурах оценки качества образования;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•определение направлений повышения квалификации педагогических работников по вопросам, касающимся требований к аттестации педагогов, индивидуальным достижениям воспитанников;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•определение рейтинга и стимулирующих доплат педагогам;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•расширение общественного участия в управлении образованием в детском саду;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 xml:space="preserve">•содействие подготовке общественных экспертов, принимающих участие в процедурах оценки качества образования. 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2.3. В основу ВСОКО положены следующие принципы: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lastRenderedPageBreak/>
        <w:t>•объективности, достоверности, полноты и системности информации о качестве образования;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•реалистичности требований, норм и показателей качества образования, их социальной и личностной значимости, учёта индивидуальных особенностей развития отдельных воспитанников при оценке результатов их обучения и воспитания;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•открытости, прозрачности процедур оценки качества образования;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•преемственности в образовательной политике, интеграции в общероссийскую систему оценки качества образования;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•доступности информации о состоянии и качестве образования для различных групп потребителей;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•</w:t>
      </w:r>
      <w:proofErr w:type="spellStart"/>
      <w:r w:rsidRPr="0095062D">
        <w:rPr>
          <w:rFonts w:ascii="Times New Roman" w:hAnsi="Times New Roman" w:cs="Times New Roman"/>
          <w:sz w:val="28"/>
          <w:szCs w:val="28"/>
        </w:rPr>
        <w:t>рефлексивности</w:t>
      </w:r>
      <w:proofErr w:type="spellEnd"/>
      <w:r w:rsidRPr="0095062D">
        <w:rPr>
          <w:rFonts w:ascii="Times New Roman" w:hAnsi="Times New Roman" w:cs="Times New Roman"/>
          <w:sz w:val="28"/>
          <w:szCs w:val="28"/>
        </w:rPr>
        <w:t xml:space="preserve">, реализуемой через включение педагогов в </w:t>
      </w:r>
      <w:proofErr w:type="spellStart"/>
      <w:r w:rsidRPr="0095062D">
        <w:rPr>
          <w:rFonts w:ascii="Times New Roman" w:hAnsi="Times New Roman" w:cs="Times New Roman"/>
          <w:sz w:val="28"/>
          <w:szCs w:val="28"/>
        </w:rPr>
        <w:t>критериальный</w:t>
      </w:r>
      <w:proofErr w:type="spellEnd"/>
      <w:r w:rsidRPr="0095062D">
        <w:rPr>
          <w:rFonts w:ascii="Times New Roman" w:hAnsi="Times New Roman" w:cs="Times New Roman"/>
          <w:sz w:val="28"/>
          <w:szCs w:val="28"/>
        </w:rPr>
        <w:t xml:space="preserve"> самоанализ и самооценку своей деятельности с опорой на объективные критерии и показатели;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•повышения потенциала внутренней оценки, самооценки, самоанализа каждого педагога;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•оптимальности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•</w:t>
      </w:r>
      <w:proofErr w:type="spellStart"/>
      <w:r w:rsidRPr="0095062D">
        <w:rPr>
          <w:rFonts w:ascii="Times New Roman" w:hAnsi="Times New Roman" w:cs="Times New Roman"/>
          <w:sz w:val="28"/>
          <w:szCs w:val="28"/>
        </w:rPr>
        <w:t>инструментальности</w:t>
      </w:r>
      <w:proofErr w:type="spellEnd"/>
      <w:r w:rsidRPr="0095062D">
        <w:rPr>
          <w:rFonts w:ascii="Times New Roman" w:hAnsi="Times New Roman" w:cs="Times New Roman"/>
          <w:sz w:val="28"/>
          <w:szCs w:val="28"/>
        </w:rPr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•минимизации системы показателей с учетом потребностей разных уровней управления;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•сопоставимости системы показателей с муниципальными, региональными аналогами;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•взаимного дополнения оценочных процедур, установление между ними взаимосвязей и взаимозависимости;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•соблюдения морально-этических норм при проведении процедур оценки качества образования в детском саду.</w:t>
      </w:r>
    </w:p>
    <w:p w:rsidR="0095062D" w:rsidRPr="0095062D" w:rsidRDefault="0095062D" w:rsidP="0095062D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062D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Организационная и функциональная структура внутренней системы оценки качества образования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3.1. Организационная структура ДОУ, занимающаяся ВСОКО и интерпретацией полученных результатов, включает в себя: администрацию дошкольного образовательного учреждения, педагогический совет и членов экспертной рабочей группы.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3.2. Администрация дошкольного образовательного учреждения: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•формирует блок локальных актов, регулирующих функционирование ВСОКО ДОУ и приложений к ним, утверждает их приказом заведующего дошкольным образовательным учреждением и контролирует их исполнение;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•разрабатывает мероприятия и готовит предложения, направленные на совершенствование системы оценки качества образования дошкольного образовательного учреждения, участвует в этих мероприятиях;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•обеспечивает на основе образовательной программы проведение в детском саду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•организует систему мониторинга качества образования в ДОУ, осуществляет сбор, обработку, хранение и представление информации о состоянии и динамике развития, анализирует результаты оценки качества образования на уровне детского сада;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•организует изучение информационных запросов основных пользователей системы оценки качества образования;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•обеспечивает условия для подготовки работников ДОУ и общественных экспертов по осуществлению контрольно-оценочных процедур;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•обеспечивает предоставление информации о качестве образования на муниципальный и региональный уровни системы оценки качества образования;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lastRenderedPageBreak/>
        <w:t>•формирует информационно-аналитические материалы по результатам (анализ работы ДОУ за учебный год, самообследование деятельности дошкольного образовательного учреждения);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•принимает управленческие решения по развитию качества образования на основе анализа результатов, полученных в процессе реализации ВСОКО.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3.3. Экспертная рабочая группа: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•создаётся по приказу заведующего на начало каждого учебного года;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•разрабатывает методики ВСОКО;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• участвует в разработке системы показателей, характеризующих состояние и динамику развития ДОУ;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•готовит предложения для администрации по выработке управленческих решений по результатам ВСОКО на уровне дошкольного учреждения;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•обеспечивает на основе ООП ДО и АООП ДО в дошкольном учреждении контрольно-оценочные процедуры, мониторинговые, социологические и статистические исследования по вопросам качества образования.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 xml:space="preserve">3.4. Педагогический совет ДОУ: 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•принимает участие в формировании информационных запросов основных пользователей ВСОКО дошкольного образовательного учреждения;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•принимает участие в обсуждении системы показателей, характеризующих состояние и динамику развития ВСОКО в ДОУ;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•содействует определению стратегических направлений развития системы образования в детском саду;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•принимает участие в экспертизе качества образовательных результатов, условий организации образовательной деятельности в ДОУ;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•содействует организации работы по повышению квалификации педагогических работников, развитию их творческих инициатив;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 xml:space="preserve">•заслушивает информацию и отчеты педагогических работников, доклады представителей организаций и учреждений, взаимодействующих с дошкольным образовательным учреждением по вопросам образования, в том числе сообщения о проверке соблюдения санитарно-гигиенического режима </w:t>
      </w:r>
      <w:r w:rsidRPr="0095062D">
        <w:rPr>
          <w:rFonts w:ascii="Times New Roman" w:hAnsi="Times New Roman" w:cs="Times New Roman"/>
          <w:sz w:val="28"/>
          <w:szCs w:val="28"/>
        </w:rPr>
        <w:lastRenderedPageBreak/>
        <w:t>в детском саду, об охране труда, здоровья и жизни воспитанников и другие вопросы образовательной деятельности МБДОУ.</w:t>
      </w:r>
    </w:p>
    <w:p w:rsidR="0095062D" w:rsidRPr="0095062D" w:rsidRDefault="0095062D" w:rsidP="0095062D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062D">
        <w:rPr>
          <w:rFonts w:ascii="Times New Roman" w:hAnsi="Times New Roman" w:cs="Times New Roman"/>
          <w:b/>
          <w:bCs/>
          <w:sz w:val="28"/>
          <w:szCs w:val="28"/>
        </w:rPr>
        <w:t>4. Реализация внутреннего мониторинга качества образования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4.1. Реализация внутреннего мониторинга качества образования осуществляется на основе нормативных правовых актов Российской Федерации, регламентирующих реализацию всех процедур контроля и оценки качества образования.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4.2. Мероприятия по реализации целей и задач ВСОКО планируются и осуществляются на основе проблемного анализа образовательной деятельности детского сада, определения методологии, технологии и инструментария оценки качества образования.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 xml:space="preserve">4.3. Процесс ВСОКО состоит из следующих этапов: 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4.3.1. Нормативно-установочный: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•определение основных показателей, инструментария,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•определение ответственных лиц,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•подготовка приказа о сроках проведения.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4.3.2. Информационно-диагностический: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•сбор информации с помощью подобранных методик.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4.3.3. Аналитический: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•анализ полученных результатов,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•сопоставление результатов с нормативными показателями,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•установление причин отклонения, оценка рисков.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 xml:space="preserve">4.3.4. </w:t>
      </w:r>
      <w:proofErr w:type="spellStart"/>
      <w:r w:rsidRPr="0095062D">
        <w:rPr>
          <w:rFonts w:ascii="Times New Roman" w:hAnsi="Times New Roman" w:cs="Times New Roman"/>
          <w:sz w:val="28"/>
          <w:szCs w:val="28"/>
        </w:rPr>
        <w:t>Итогово-прогностический</w:t>
      </w:r>
      <w:proofErr w:type="spellEnd"/>
      <w:r w:rsidRPr="0095062D">
        <w:rPr>
          <w:rFonts w:ascii="Times New Roman" w:hAnsi="Times New Roman" w:cs="Times New Roman"/>
          <w:sz w:val="28"/>
          <w:szCs w:val="28"/>
        </w:rPr>
        <w:t>: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•предъявление полученных результатов на уровень педагогического коллектива,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•разработка дальнейшей стратегии работы ДОУ.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4.4. Предметом системы оценки качества образования являются: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•качество условий реализации ООП ДО/АООП ДО дошкольного образовательного учреждения;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lastRenderedPageBreak/>
        <w:t>•качество организации образовательной деятельности, включающей условия организации образовательной деятельности, в том числе доступность образования, условия комфортности получения образования, материально-техническое обеспечение образовательной деятельности, организация питания;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•качество основных и дополнительных образовательных программ, принятых и реализуемых в детском саду, условия их реализации;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•воспитательная работа;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•профессиональная компетентность педагогов, их деятельность по обеспечению требуемого качества результатов образования;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•эффективность управления качеством образования и открытость деятельности дошкольного образовательного учреждения;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•состояние здоровья воспитанников.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4.5. Реализация ВСОКО осуществляется посредством существующих процедур и экспертной оценки качества образования. Содержание процедуры ВСОКО включает в себя следующие требования: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4.5.1. Требования к психолого-педагогическим условиям: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•наличие диагностического минимума для психолого-педагогического отслеживания динамики развития воспитанников, в том числе измерение их личностных образовательных результатов;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 xml:space="preserve">•наличие условий для медицинского сопровождения воспитанников в целях охраны и укрепления их здоровья, коррекции, имеющихся проблем со здоровьем; 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 xml:space="preserve">•наличие консультативной поддержки педагогов и родителей (законных представителей) по вопросам коррекции, образования воспитанников, инклюзивного образования; 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 xml:space="preserve">•наличие организационно-методического сопровождения процесса реализации ООП/АООП ДО, в том числе, в плане взаимодействия с социумом; 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lastRenderedPageBreak/>
        <w:t xml:space="preserve">•оценка возможности предоставления информации о ООП/АООП ДО семьям воспитанников и всем заинтересованным лицам, вовлечённым в образовательный процесс, а также широкой общественности; 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•оценка эффективности оздоровительной работы (</w:t>
      </w:r>
      <w:proofErr w:type="spellStart"/>
      <w:r w:rsidRPr="0095062D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95062D">
        <w:rPr>
          <w:rFonts w:ascii="Times New Roman" w:hAnsi="Times New Roman" w:cs="Times New Roman"/>
          <w:sz w:val="28"/>
          <w:szCs w:val="28"/>
        </w:rPr>
        <w:t xml:space="preserve"> мероприятия, режим дня и т.п.).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 xml:space="preserve">4.5.2. Требования к кадровым условиям: 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 xml:space="preserve">•укомплектованность кадрами; 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 xml:space="preserve">•образовательный ценз педагогов; 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 xml:space="preserve">•соответствие профессиональным компетенциям; 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 xml:space="preserve">•уровень квалификации (динамика роста числа работников, прошедших аттестацию); 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 xml:space="preserve">•динамика роста категорийности; 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 xml:space="preserve">•результативность квалификации (профессиональные достижения педагогов); 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 xml:space="preserve">•наличие кадровой стратегии. 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 xml:space="preserve">4.5.3. Требования материально-техническим условиям: 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 xml:space="preserve">•оснащенность групповых помещений, кабинетов современным оборудованием, средствами обучения и мебелью; 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 xml:space="preserve">•оценка состояния условий образования в соответствии с нормативами и требованиями СанПиН; 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 xml:space="preserve">•оценка соответствия службы охраны труда и обеспечения безопасности (ТБ, ОТ, ППБ, производственной санитарии, антитеррористической безопасности) требованиям нормативных документов; 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•информационно-технологическое обеспечение (наличие технологического оборудования, сайта, программного обеспечения).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 xml:space="preserve">4.5.4. Требования к финансовым условиям: 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 xml:space="preserve">•финансовое обеспечение реализации ООП/АООП ДО ДОУ осуществляется исходя из стоимости услуг на основе государственного (муниципального) задания. 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 xml:space="preserve">4.5.5. Требования к развивающей предметно-пространственной среде: 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 xml:space="preserve">•соответствие компонентов предметно-пространственной среды ФГОС ДО; 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lastRenderedPageBreak/>
        <w:t>•организация образовательной среды и разнообразие материалов, оборудования и инвентаря (в здании и на участке) в соответствии с требованиями государственного образовательного стандарта дошкольного образования (</w:t>
      </w:r>
      <w:proofErr w:type="spellStart"/>
      <w:r w:rsidRPr="0095062D">
        <w:rPr>
          <w:rFonts w:ascii="Times New Roman" w:hAnsi="Times New Roman" w:cs="Times New Roman"/>
          <w:sz w:val="28"/>
          <w:szCs w:val="28"/>
        </w:rPr>
        <w:t>трансформируемость</w:t>
      </w:r>
      <w:proofErr w:type="spellEnd"/>
      <w:r w:rsidRPr="009506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062D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95062D">
        <w:rPr>
          <w:rFonts w:ascii="Times New Roman" w:hAnsi="Times New Roman" w:cs="Times New Roman"/>
          <w:sz w:val="28"/>
          <w:szCs w:val="28"/>
        </w:rPr>
        <w:t xml:space="preserve">, вариативность, доступность, безопасность); 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 xml:space="preserve">•наличие условий для инклюзивного образования; 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 xml:space="preserve">•наличие условий для общения и совместной деятельности воспитанников и взрослых, двигательной активности, а также возможности для уединения; 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•учёт национально-культурных, климатических условий, в которых осуществляется образовательная деятельность.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4.6. Критерии выступают в качестве инструмента, призванного наполнить содержанием оценку и обеспечить измерение уровня достижений результатов деятельности дошкольного образовательного учреждения.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4.7. Критерии представлены набором расчетных показателей, которые при необходимости могут корректироваться (Приложение 1).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 xml:space="preserve"> 4.8. Периодичность проведения ВСОКО – один раз в год, в итоге составляется аналитический отчёт (по результатам сравнительно-аналитической деятельности на начало и конец учебного года, для детей с ОВЗ по решению </w:t>
      </w:r>
      <w:proofErr w:type="spellStart"/>
      <w:r w:rsidRPr="0095062D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95062D">
        <w:rPr>
          <w:rFonts w:ascii="Times New Roman" w:hAnsi="Times New Roman" w:cs="Times New Roman"/>
          <w:sz w:val="28"/>
          <w:szCs w:val="28"/>
        </w:rPr>
        <w:t>).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4.9. По итогам анализа полученных данных мониторинга готовятся соответствующие документы — аналитические справки и приказы, отчеты со схемами, таблицами, графиками, диаграммами, обработанные с использованием стандартизированных компьютерных программ, публичный доклад, самообследование, которые доводятся до сведения педагогического коллектива ДОУ, учредителя, родителей (законных представителей).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4.10. Результаты мониторинга являются основанием для принятия административных решений на уровне дошкольного образовательного учреждения.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4.11. Администрация детского сада ежегодно публикует доклад о состоянии качества образования на официальном сайте ДОУ в сети Интернет.</w:t>
      </w:r>
    </w:p>
    <w:p w:rsidR="0095062D" w:rsidRPr="0095062D" w:rsidRDefault="0095062D" w:rsidP="0095062D">
      <w:pPr>
        <w:spacing w:before="24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062D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Общественное участие в оценке и контроле качества образования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5.1. Придание гласности и открытости результатам оценки качества образования осуществляется путем предоставления информации: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•основным потребителям результатов ВСОКО;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•средствам массовой информации через публичный доклад заведующего дошкольным образовательным учреждением;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•размещение аналитических материалов, результатов оценки качества образования на официальном сайте детского сада.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5.2. Дошкольная система оценки качества образования предполагает участие в осуществлении оценочной деятельности общественности и профессиональных объединений в качестве экспертов. Требования к экспертам, привлекаемым к оценке качества образования, регламентирующими реализацию процедур контроля и оценки качества образования устанавливаются нормативными документами.</w:t>
      </w:r>
    </w:p>
    <w:p w:rsidR="0095062D" w:rsidRPr="0095062D" w:rsidRDefault="0095062D" w:rsidP="0095062D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062D">
        <w:rPr>
          <w:rFonts w:ascii="Times New Roman" w:hAnsi="Times New Roman" w:cs="Times New Roman"/>
          <w:b/>
          <w:bCs/>
          <w:sz w:val="28"/>
          <w:szCs w:val="28"/>
        </w:rPr>
        <w:t>6. Заключительные положения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6.1. Настоящее Положение о системе внутреннего мониторинга оценки качества образования является локальным нормативным актом ДОУ, принимается на Педагогическом совете и утверждается (либо вводится в действие) приказом заведующего дошкольным образовательным учреждением.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6.2.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6.3. Положение о внутренней системе оценки качества образования дошкольного образовательного учреждения принимается на неопределенный срок. Изменения и дополнения к Положению принимаются в порядке, предусмотренном п.6.1. настоящего Положения.</w:t>
      </w:r>
    </w:p>
    <w:p w:rsidR="00B96707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lastRenderedPageBreak/>
        <w:t>6.4.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B96707" w:rsidRDefault="00B96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5062D" w:rsidRDefault="00B96707" w:rsidP="00B9670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B96707" w:rsidRPr="009A01A0" w:rsidRDefault="00B96707" w:rsidP="00B967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9A01A0">
        <w:rPr>
          <w:rFonts w:ascii="Times New Roman" w:hAnsi="Times New Roman"/>
          <w:bCs/>
          <w:sz w:val="24"/>
          <w:szCs w:val="24"/>
        </w:rPr>
        <w:t xml:space="preserve">УТВЕРЖДЕН </w:t>
      </w:r>
    </w:p>
    <w:p w:rsidR="00B96707" w:rsidRPr="009A01A0" w:rsidRDefault="00B96707" w:rsidP="00B967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9A01A0">
        <w:rPr>
          <w:rFonts w:ascii="Times New Roman" w:hAnsi="Times New Roman"/>
          <w:bCs/>
          <w:sz w:val="24"/>
          <w:szCs w:val="24"/>
        </w:rPr>
        <w:t xml:space="preserve">приказом заведующего МБДОУ </w:t>
      </w:r>
    </w:p>
    <w:p w:rsidR="00B96707" w:rsidRPr="009A01A0" w:rsidRDefault="00B96707" w:rsidP="00B967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9A01A0">
        <w:rPr>
          <w:rFonts w:ascii="Times New Roman" w:hAnsi="Times New Roman"/>
          <w:bCs/>
          <w:sz w:val="24"/>
          <w:szCs w:val="24"/>
        </w:rPr>
        <w:t>«Детский сад № 11.»</w:t>
      </w:r>
    </w:p>
    <w:p w:rsidR="00B96707" w:rsidRPr="009A01A0" w:rsidRDefault="00B96707" w:rsidP="00B967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9A01A0">
        <w:rPr>
          <w:rFonts w:ascii="Times New Roman" w:hAnsi="Times New Roman"/>
          <w:bCs/>
          <w:sz w:val="24"/>
          <w:szCs w:val="24"/>
        </w:rPr>
        <w:t>_______________/Т.В. Матвеева</w:t>
      </w:r>
    </w:p>
    <w:p w:rsidR="00B96707" w:rsidRDefault="00B96707" w:rsidP="00B96707">
      <w:pPr>
        <w:spacing w:after="0" w:line="36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приказ </w:t>
      </w:r>
      <w:r w:rsidRPr="009A01A0">
        <w:rPr>
          <w:rFonts w:ascii="Times New Roman" w:hAnsi="Times New Roman"/>
          <w:bCs/>
          <w:sz w:val="24"/>
          <w:szCs w:val="24"/>
        </w:rPr>
        <w:t xml:space="preserve">№ 18 от 15.01.2021 г.         </w:t>
      </w:r>
    </w:p>
    <w:p w:rsidR="00B96707" w:rsidRDefault="00B96707" w:rsidP="00B96707">
      <w:pPr>
        <w:spacing w:after="0" w:line="36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B96707" w:rsidRDefault="00B96707" w:rsidP="00B96707">
      <w:pPr>
        <w:spacing w:after="0" w:line="36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B96707" w:rsidRDefault="00B96707" w:rsidP="00B96707">
      <w:pPr>
        <w:spacing w:after="0" w:line="36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B96707" w:rsidRDefault="00B96707" w:rsidP="00B96707">
      <w:pPr>
        <w:spacing w:after="0" w:line="36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B96707" w:rsidRDefault="00B96707" w:rsidP="00B96707">
      <w:pPr>
        <w:spacing w:after="0" w:line="36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B96707" w:rsidRDefault="00B96707" w:rsidP="00B96707">
      <w:pPr>
        <w:spacing w:after="0" w:line="36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B96707" w:rsidRPr="00B96707" w:rsidRDefault="00B96707" w:rsidP="00B96707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96707">
        <w:rPr>
          <w:rFonts w:ascii="Times New Roman" w:hAnsi="Times New Roman"/>
          <w:bCs/>
          <w:sz w:val="28"/>
          <w:szCs w:val="28"/>
        </w:rPr>
        <w:t>Примерная программа внутреннего мониторинга качества образования муниципального бюджетного дошкольного образовательного учреждения</w:t>
      </w:r>
    </w:p>
    <w:p w:rsidR="00B96707" w:rsidRPr="00B96707" w:rsidRDefault="00B96707" w:rsidP="00B967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6707">
        <w:rPr>
          <w:rFonts w:ascii="Times New Roman" w:hAnsi="Times New Roman"/>
          <w:bCs/>
          <w:sz w:val="28"/>
          <w:szCs w:val="28"/>
        </w:rPr>
        <w:t xml:space="preserve"> «Детский сад № 11» г. Уссурийска Уссурийского городского округа</w:t>
      </w:r>
    </w:p>
    <w:p w:rsidR="00B96707" w:rsidRDefault="00B96707" w:rsidP="00B9670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6707" w:rsidRDefault="00B96707" w:rsidP="00B9670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6707" w:rsidRDefault="00B96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96707" w:rsidRPr="0095062D" w:rsidRDefault="00B96707" w:rsidP="00B967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1060" cy="4201160"/>
            <wp:effectExtent l="0" t="0" r="254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420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57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1060" cy="4201160"/>
            <wp:effectExtent l="0" t="0" r="254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420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57A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1060" cy="4201160"/>
            <wp:effectExtent l="0" t="0" r="254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420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57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1060" cy="4201160"/>
            <wp:effectExtent l="0" t="0" r="254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420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6707" w:rsidRPr="0095062D" w:rsidSect="00812C9B">
      <w:pgSz w:w="11624" w:h="16613" w:code="9"/>
      <w:pgMar w:top="851" w:right="850" w:bottom="851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C6BBB"/>
    <w:rsid w:val="001C6BBB"/>
    <w:rsid w:val="002657A4"/>
    <w:rsid w:val="00357855"/>
    <w:rsid w:val="004F5A8D"/>
    <w:rsid w:val="00806302"/>
    <w:rsid w:val="00812C9B"/>
    <w:rsid w:val="0095062D"/>
    <w:rsid w:val="00B96707"/>
    <w:rsid w:val="00BB7A40"/>
    <w:rsid w:val="00C074D8"/>
    <w:rsid w:val="00CE2AB5"/>
    <w:rsid w:val="00E82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62D"/>
    <w:pPr>
      <w:spacing w:after="200" w:line="276" w:lineRule="auto"/>
    </w:pPr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62D"/>
    <w:rPr>
      <w:rFonts w:cs="Times New Roman"/>
      <w:color w:val="000000"/>
      <w:szCs w:val="28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KpFqeJLrfxokLoyd8BFAM/6pMNHJtSTZttDRt7fYYIk=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Zh1UWyQF03VF6SgAmQe+e1suRe9nx24qQdEr+eHUkjedTiJtlhzH/DibTs5vyd3L
3GZG2COa4BZRLFClJjIc3w==</SignatureValue>
  <KeyInfo>
    <X509Data>
      <X509Certificate>MIIKtDCCCmGgAwIBAgIUQ+aO6rFPGR3aSbI1eftMMd/HCSswCgYIKoUDBwEBAwIw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jNC90L7QtSDQutCw0LfQvdCw0YfQtdC50YHRgtCy0L4wHhcNMjEwMTE5MDIyMTMx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7h6CE/96d3z4HY9KY1/18OGPCxI=</DigestValue>
      </Reference>
      <Reference URI="/word/document.xml?ContentType=application/vnd.openxmlformats-officedocument.wordprocessingml.document.main+xml">
        <DigestMethod Algorithm="http://www.w3.org/2000/09/xmldsig#sha1"/>
        <DigestValue>F4G46TVuts8SGz4Egy9Om65zQJM=</DigestValue>
      </Reference>
      <Reference URI="/word/fontTable.xml?ContentType=application/vnd.openxmlformats-officedocument.wordprocessingml.fontTable+xml">
        <DigestMethod Algorithm="http://www.w3.org/2000/09/xmldsig#sha1"/>
        <DigestValue>BRhQmL+9Rsg4p0kkILiWrOeUXbo=</DigestValue>
      </Reference>
      <Reference URI="/word/media/image1.jpeg?ContentType=image/jpeg">
        <DigestMethod Algorithm="http://www.w3.org/2000/09/xmldsig#sha1"/>
        <DigestValue>H4F8GdngQUDII8FS4Jhb1o5bM8U=</DigestValue>
      </Reference>
      <Reference URI="/word/media/image2.jpeg?ContentType=image/jpeg">
        <DigestMethod Algorithm="http://www.w3.org/2000/09/xmldsig#sha1"/>
        <DigestValue>iPkSmFOx3XYHAHipF9n9/cRO95w=</DigestValue>
      </Reference>
      <Reference URI="/word/media/image3.jpeg?ContentType=image/jpeg">
        <DigestMethod Algorithm="http://www.w3.org/2000/09/xmldsig#sha1"/>
        <DigestValue>Ar4cLkfOroLcdL385s0LNgTwD60=</DigestValue>
      </Reference>
      <Reference URI="/word/media/image4.jpeg?ContentType=image/jpeg">
        <DigestMethod Algorithm="http://www.w3.org/2000/09/xmldsig#sha1"/>
        <DigestValue>BijoXYD/gplc0WLCGK+zPEANN1U=</DigestValue>
      </Reference>
      <Reference URI="/word/settings.xml?ContentType=application/vnd.openxmlformats-officedocument.wordprocessingml.settings+xml">
        <DigestMethod Algorithm="http://www.w3.org/2000/09/xmldsig#sha1"/>
        <DigestValue>CeRIpfm5lcqha97ALiM2alfXiog=</DigestValue>
      </Reference>
      <Reference URI="/word/styles.xml?ContentType=application/vnd.openxmlformats-officedocument.wordprocessingml.styles+xml">
        <DigestMethod Algorithm="http://www.w3.org/2000/09/xmldsig#sha1"/>
        <DigestValue>6jQ782ujgxVS5ui/Ad+R0uhvSCE=</DigestValue>
      </Reference>
      <Reference URI="/word/theme/theme1.xml?ContentType=application/vnd.openxmlformats-officedocument.theme+xml">
        <DigestMethod Algorithm="http://www.w3.org/2000/09/xmldsig#sha1"/>
        <DigestValue>dnWzp4c2VOXrYMwbaFlRyqQJ4rk=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2022-01-27T23:42:59Z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19</Pages>
  <Words>3674</Words>
  <Characters>20944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Juliya B</dc:creator>
  <cp:keywords/>
  <dc:description/>
  <cp:lastModifiedBy>admin</cp:lastModifiedBy>
  <cp:revision>5</cp:revision>
  <dcterms:created xsi:type="dcterms:W3CDTF">2022-01-23T23:44:00Z</dcterms:created>
  <dcterms:modified xsi:type="dcterms:W3CDTF">2022-01-27T23:42:00Z</dcterms:modified>
</cp:coreProperties>
</file>